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78E6" w14:textId="77777777" w:rsidR="00AF1908" w:rsidRDefault="00AF1908" w:rsidP="00AF1908"/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12"/>
      </w:tblGrid>
      <w:tr w:rsidR="00AF1908" w:rsidRPr="00D312B2" w14:paraId="19299E07" w14:textId="77777777" w:rsidTr="002E72C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4F4BDFE1" w14:textId="77777777" w:rsidR="00AF1908" w:rsidRDefault="00AF1908" w:rsidP="002E72CC">
            <w:pPr>
              <w:jc w:val="center"/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</w:pPr>
            <w:r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  <w:t xml:space="preserve">Waterland CB  </w:t>
            </w:r>
          </w:p>
          <w:p w14:paraId="2CD889CA" w14:textId="77777777" w:rsidR="00AF1908" w:rsidRPr="00CB3CD6" w:rsidRDefault="00AF1908" w:rsidP="002E72CC">
            <w:pPr>
              <w:jc w:val="center"/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</w:pPr>
            <w:r w:rsidRPr="00CB3CD6"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  <w:t>Regio Noordkop Country &amp; Bluegrass</w:t>
            </w:r>
          </w:p>
          <w:p w14:paraId="0A2AD610" w14:textId="77777777" w:rsidR="00AF1908" w:rsidRPr="00D312B2" w:rsidRDefault="00AF1908" w:rsidP="002E72CC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9744" behindDoc="0" locked="0" layoutInCell="1" allowOverlap="1" wp14:anchorId="6B7D9D0E" wp14:editId="4CFF24AF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137795</wp:posOffset>
                  </wp:positionV>
                  <wp:extent cx="2278380" cy="777240"/>
                  <wp:effectExtent l="19050" t="19050" r="26670" b="22860"/>
                  <wp:wrapSquare wrapText="bothSides"/>
                  <wp:docPr id="1884002535" name="Afbeelding 1884002535" descr="Regio Noordk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 Noordk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62E8D3" w14:textId="77777777" w:rsidR="00AF1908" w:rsidRDefault="00AF1908" w:rsidP="002E72CC">
            <w:r>
              <w:t xml:space="preserve">                                </w:t>
            </w:r>
            <w:r>
              <w:object w:dxaOrig="2040" w:dyaOrig="1260" w14:anchorId="2B4C3B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65pt;height:63.15pt" o:ole="" o:bordertopcolor="this" o:borderleftcolor="this" o:borderbottomcolor="this" o:borderrightcolor="this">
                  <v:imagedata r:id="rId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798126751" r:id="rId8"/>
              </w:object>
            </w:r>
          </w:p>
          <w:p w14:paraId="758AA54A" w14:textId="77777777" w:rsidR="00AF1908" w:rsidRDefault="00AF1908" w:rsidP="002E72CC">
            <w:pPr>
              <w:rPr>
                <w:rStyle w:val="Hyperlink"/>
                <w:color w:val="auto"/>
                <w:u w:val="none"/>
              </w:rPr>
            </w:pPr>
            <w:hyperlink r:id="rId9" w:history="1">
              <w:r w:rsidRPr="000A13EE">
                <w:rPr>
                  <w:rStyle w:val="Hyperlink"/>
                </w:rPr>
                <w:t>www.regionoordkop.nl</w:t>
              </w:r>
            </w:hyperlink>
            <w:r>
              <w:rPr>
                <w:rStyle w:val="Hyperlink"/>
                <w:color w:val="auto"/>
                <w:u w:val="none"/>
              </w:rPr>
              <w:tab/>
            </w:r>
            <w:r>
              <w:rPr>
                <w:rStyle w:val="Hyperlink"/>
                <w:color w:val="auto"/>
                <w:u w:val="none"/>
              </w:rPr>
              <w:tab/>
            </w:r>
            <w:r>
              <w:rPr>
                <w:rStyle w:val="Hyperlink"/>
                <w:color w:val="auto"/>
                <w:u w:val="none"/>
              </w:rPr>
              <w:tab/>
            </w:r>
            <w:hyperlink r:id="rId10" w:history="1">
              <w:r w:rsidRPr="00F4521F">
                <w:rPr>
                  <w:rStyle w:val="Hyperlink"/>
                </w:rPr>
                <w:t>https://rtvpurmerend.nl</w:t>
              </w:r>
            </w:hyperlink>
          </w:p>
          <w:p w14:paraId="62F40264" w14:textId="77777777" w:rsidR="00AF1908" w:rsidRPr="00CB3CD6" w:rsidRDefault="00AF1908" w:rsidP="002E72CC">
            <w:r w:rsidRPr="00CB3CD6">
              <w:t>ether:  106.6 FM</w:t>
            </w:r>
          </w:p>
          <w:p w14:paraId="460C8F91" w14:textId="77777777" w:rsidR="00AF1908" w:rsidRPr="00CB3CD6" w:rsidRDefault="00AF1908" w:rsidP="002E72CC">
            <w:r w:rsidRPr="00CB3CD6">
              <w:t>Digitaal Ziggo: Kan. 918</w:t>
            </w:r>
          </w:p>
          <w:p w14:paraId="6AEC9453" w14:textId="77777777" w:rsidR="00AF1908" w:rsidRDefault="00AF1908" w:rsidP="002E72CC">
            <w:r w:rsidRPr="00CB3CD6">
              <w:t xml:space="preserve">luisteren on line kan via:  </w:t>
            </w:r>
            <w:r w:rsidRPr="00CB3CD6">
              <w:tab/>
            </w:r>
            <w:r>
              <w:tab/>
            </w:r>
            <w:r>
              <w:tab/>
              <w:t>luisteren online kan via:</w:t>
            </w:r>
          </w:p>
          <w:p w14:paraId="11032E83" w14:textId="77777777" w:rsidR="00AF1908" w:rsidRPr="00CB3CD6" w:rsidRDefault="00AF1908" w:rsidP="002E72CC">
            <w:pPr>
              <w:rPr>
                <w:rStyle w:val="Hyperlink"/>
              </w:rPr>
            </w:pPr>
            <w:hyperlink r:id="rId11" w:history="1">
              <w:r w:rsidRPr="00F4521F">
                <w:rPr>
                  <w:rStyle w:val="Hyperlink"/>
                </w:rPr>
                <w:t>www.regionoordkop.nl/live-radio/</w:t>
              </w:r>
            </w:hyperlink>
            <w:r>
              <w:tab/>
              <w:t>https://rtvpurmerend.nl/radio/live</w:t>
            </w:r>
          </w:p>
          <w:p w14:paraId="421C22E5" w14:textId="77777777" w:rsidR="00AF1908" w:rsidRDefault="00AF1908" w:rsidP="002E72CC">
            <w:pPr>
              <w:rPr>
                <w:rStyle w:val="Hyperlink"/>
                <w:color w:val="auto"/>
                <w:u w:val="none"/>
              </w:rPr>
            </w:pPr>
          </w:p>
          <w:p w14:paraId="4C7373B9" w14:textId="77777777" w:rsidR="00AF1908" w:rsidRPr="00CB3CD6" w:rsidRDefault="00AF1908" w:rsidP="002E72CC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Na de uitzending kan het programma worden beluisterd</w:t>
            </w:r>
            <w:r w:rsidRPr="00CB3CD6">
              <w:rPr>
                <w:rStyle w:val="Hyperlink"/>
                <w:color w:val="auto"/>
                <w:u w:val="none"/>
              </w:rPr>
              <w:t xml:space="preserve"> wanneer u maar wilt, via </w:t>
            </w:r>
          </w:p>
          <w:p w14:paraId="042B5375" w14:textId="77777777" w:rsidR="00AF1908" w:rsidRPr="002523DD" w:rsidRDefault="00AF1908" w:rsidP="002E72CC">
            <w:pPr>
              <w:jc w:val="center"/>
              <w:rPr>
                <w:sz w:val="44"/>
                <w:szCs w:val="44"/>
              </w:rPr>
            </w:pPr>
            <w:hyperlink r:id="rId12" w:history="1">
              <w:r w:rsidRPr="002523DD">
                <w:rPr>
                  <w:rStyle w:val="Hyperlink"/>
                  <w:rFonts w:eastAsia="Times New Roman"/>
                  <w:sz w:val="44"/>
                  <w:szCs w:val="44"/>
                  <w:lang w:eastAsia="nl-NL"/>
                </w:rPr>
                <w:t>http://hans.vdveen.org/muziek/</w:t>
              </w:r>
            </w:hyperlink>
          </w:p>
          <w:p w14:paraId="0D2D5B6A" w14:textId="77777777" w:rsidR="00AF1908" w:rsidRPr="002523DD" w:rsidRDefault="00AF1908" w:rsidP="002E72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2018B5EB" w14:textId="77777777" w:rsidR="00AF1908" w:rsidRDefault="00AF1908" w:rsidP="002E72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U vindt daar de uitzendingen van het laatste half jaar, waar u vrij uit kunt kiezen.</w:t>
            </w:r>
          </w:p>
          <w:p w14:paraId="6F07CBFD" w14:textId="77777777" w:rsidR="00AF1908" w:rsidRPr="00D312B2" w:rsidRDefault="00AF1908" w:rsidP="002E72CC">
            <w:pPr>
              <w:rPr>
                <w:i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7696" behindDoc="0" locked="0" layoutInCell="1" allowOverlap="1" wp14:anchorId="732F3E7D" wp14:editId="767D3758">
                  <wp:simplePos x="0" y="0"/>
                  <wp:positionH relativeFrom="column">
                    <wp:posOffset>3803788</wp:posOffset>
                  </wp:positionH>
                  <wp:positionV relativeFrom="paragraph">
                    <wp:posOffset>184757</wp:posOffset>
                  </wp:positionV>
                  <wp:extent cx="1094400" cy="720000"/>
                  <wp:effectExtent l="19050" t="19050" r="10795" b="23495"/>
                  <wp:wrapSquare wrapText="bothSides"/>
                  <wp:docPr id="55366389" name="Afbeelding 55366389" descr="Afbeeldingsresultaat voor carl story rambling mountaine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fbeeldingsresultaat voor carl story rambling mountaine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76672" behindDoc="0" locked="0" layoutInCell="1" allowOverlap="1" wp14:anchorId="3CC12793" wp14:editId="59180EF0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184757</wp:posOffset>
                  </wp:positionV>
                  <wp:extent cx="662400" cy="720000"/>
                  <wp:effectExtent l="19050" t="19050" r="23495" b="23495"/>
                  <wp:wrapSquare wrapText="bothSides"/>
                  <wp:docPr id="1721036116" name="Afbeelding 1721036116" descr="Afbeeldingsresultaat voor emmylou har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fbeeldingsresultaat voor emmylou har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75648" behindDoc="0" locked="0" layoutInCell="1" allowOverlap="1" wp14:anchorId="0B01F38B" wp14:editId="64E8D39E">
                  <wp:simplePos x="0" y="0"/>
                  <wp:positionH relativeFrom="column">
                    <wp:posOffset>2037053</wp:posOffset>
                  </wp:positionH>
                  <wp:positionV relativeFrom="paragraph">
                    <wp:posOffset>184757</wp:posOffset>
                  </wp:positionV>
                  <wp:extent cx="1108710" cy="719455"/>
                  <wp:effectExtent l="19050" t="19050" r="15240" b="23495"/>
                  <wp:wrapSquare wrapText="bothSides"/>
                  <wp:docPr id="1405017786" name="Afbeelding 1405017786" descr="Afbeeldingsresultaat voor johnny c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beeldingsresultaat voor johnny c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5FD3">
              <w:rPr>
                <w:noProof/>
                <w:lang w:eastAsia="nl-NL"/>
              </w:rPr>
              <w:drawing>
                <wp:anchor distT="0" distB="0" distL="114300" distR="114300" simplePos="0" relativeHeight="251674624" behindDoc="0" locked="0" layoutInCell="1" allowOverlap="1" wp14:anchorId="530B301C" wp14:editId="6F418899">
                  <wp:simplePos x="0" y="0"/>
                  <wp:positionH relativeFrom="column">
                    <wp:posOffset>914042</wp:posOffset>
                  </wp:positionH>
                  <wp:positionV relativeFrom="paragraph">
                    <wp:posOffset>184757</wp:posOffset>
                  </wp:positionV>
                  <wp:extent cx="1123200" cy="720000"/>
                  <wp:effectExtent l="19050" t="19050" r="20320" b="23495"/>
                  <wp:wrapSquare wrapText="bothSides"/>
                  <wp:docPr id="1940846339" name="Afbeelding 1940846339" descr="Afbeeldingsresultaat voor bill monroe bluegrass b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bill monroe bluegrass b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78720" behindDoc="0" locked="0" layoutInCell="1" allowOverlap="1" wp14:anchorId="40223B09" wp14:editId="7C3FA002">
                  <wp:simplePos x="0" y="0"/>
                  <wp:positionH relativeFrom="column">
                    <wp:posOffset>4892040</wp:posOffset>
                  </wp:positionH>
                  <wp:positionV relativeFrom="paragraph">
                    <wp:posOffset>186055</wp:posOffset>
                  </wp:positionV>
                  <wp:extent cx="727075" cy="719455"/>
                  <wp:effectExtent l="19050" t="19050" r="15875" b="23495"/>
                  <wp:wrapSquare wrapText="bothSides"/>
                  <wp:docPr id="626558483" name="Afbeelding 626558483" descr="Afbeeldingsresultaat voor kitty we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kitty we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73600" behindDoc="0" locked="0" layoutInCell="1" allowOverlap="1" wp14:anchorId="2FEA6177" wp14:editId="4DA9EC12">
                  <wp:simplePos x="0" y="0"/>
                  <wp:positionH relativeFrom="column">
                    <wp:posOffset>-29956</wp:posOffset>
                  </wp:positionH>
                  <wp:positionV relativeFrom="paragraph">
                    <wp:posOffset>182245</wp:posOffset>
                  </wp:positionV>
                  <wp:extent cx="943200" cy="720000"/>
                  <wp:effectExtent l="19050" t="19050" r="9525" b="23495"/>
                  <wp:wrapSquare wrapText="bothSides"/>
                  <wp:docPr id="335371788" name="Afbeelding 335371788" descr="Afbeeldingsresultaat voor carter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beeldingsresultaat voor carter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1908" w:rsidRPr="00D312B2" w14:paraId="6EC3E037" w14:textId="77777777" w:rsidTr="002E72C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6CA0226B" w14:textId="77777777" w:rsidR="00AF1908" w:rsidRDefault="00AF1908" w:rsidP="002E72C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AD24037" wp14:editId="3EF6310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11430</wp:posOffset>
                  </wp:positionV>
                  <wp:extent cx="611505" cy="579120"/>
                  <wp:effectExtent l="0" t="0" r="0" b="0"/>
                  <wp:wrapSquare wrapText="bothSides"/>
                  <wp:docPr id="1963247863" name="Afbeelding 1" descr="Afbeelding met muziekinstrument, muziek, banjo, perso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247863" name="Afbeelding 1" descr="Afbeelding met muziekinstrument, muziek, banjo, persoon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150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5565B2" w14:textId="3A522A3A" w:rsidR="00AF1908" w:rsidRPr="00C4648B" w:rsidRDefault="00AF1908" w:rsidP="002E72CC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12 &amp; 14  januari</w:t>
            </w:r>
            <w:r w:rsidRPr="008F66D3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202</w:t>
            </w:r>
            <w:r w:rsidRPr="002C68E7">
              <w:rPr>
                <w:b/>
                <w:color w:val="262626" w:themeColor="text1" w:themeTint="D9"/>
                <w:sz w:val="56"/>
                <w:szCs w:val="5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  <w:p w14:paraId="252B3D33" w14:textId="77777777" w:rsidR="00AF1908" w:rsidRDefault="00AF1908" w:rsidP="002E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Zondag 19:00-20:00 – Waterland Country &amp; Bluegrass</w:t>
            </w:r>
          </w:p>
          <w:p w14:paraId="06D797B6" w14:textId="77777777" w:rsidR="00AF1908" w:rsidRPr="0073058D" w:rsidRDefault="00AF1908" w:rsidP="002E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Dinsdag 20</w:t>
            </w:r>
            <w:r w:rsidRPr="0073058D">
              <w:rPr>
                <w:sz w:val="24"/>
                <w:szCs w:val="24"/>
              </w:rPr>
              <w:t>:00-2</w:t>
            </w:r>
            <w:r>
              <w:rPr>
                <w:sz w:val="24"/>
                <w:szCs w:val="24"/>
              </w:rPr>
              <w:t>1</w:t>
            </w:r>
            <w:r w:rsidRPr="0073058D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Country &amp; Bluegrass NieUw</w:t>
            </w:r>
          </w:p>
          <w:p w14:paraId="17E3CDDA" w14:textId="77777777" w:rsidR="00AF1908" w:rsidRDefault="00AF1908" w:rsidP="002E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Dinsdag </w:t>
            </w:r>
            <w:r w:rsidRPr="007305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73058D">
              <w:rPr>
                <w:sz w:val="24"/>
                <w:szCs w:val="24"/>
              </w:rPr>
              <w:t>:00-2</w:t>
            </w:r>
            <w:r>
              <w:rPr>
                <w:sz w:val="24"/>
                <w:szCs w:val="24"/>
              </w:rPr>
              <w:t>2</w:t>
            </w:r>
            <w:r w:rsidRPr="0073058D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Traditionele Country</w:t>
            </w:r>
          </w:p>
          <w:p w14:paraId="195CE888" w14:textId="77777777" w:rsidR="00AF1908" w:rsidRDefault="00AF1908" w:rsidP="002E72C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5C2E7F5" wp14:editId="21494765">
                  <wp:simplePos x="0" y="0"/>
                  <wp:positionH relativeFrom="column">
                    <wp:posOffset>4928870</wp:posOffset>
                  </wp:positionH>
                  <wp:positionV relativeFrom="paragraph">
                    <wp:posOffset>156845</wp:posOffset>
                  </wp:positionV>
                  <wp:extent cx="644525" cy="586740"/>
                  <wp:effectExtent l="0" t="0" r="3175" b="3810"/>
                  <wp:wrapSquare wrapText="bothSides"/>
                  <wp:docPr id="1584693593" name="Afbeelding 2" descr="Afbeelding met persoon, muziekinstrument, kleding, Menselijk gezich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693593" name="Afbeelding 2" descr="Afbeelding met persoon, muziekinstrument, kleding, Menselijk gezich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Dinsdag 22:00-23:00 – Bluegrass </w:t>
            </w:r>
          </w:p>
          <w:p w14:paraId="1C51760F" w14:textId="77777777" w:rsidR="00AF1908" w:rsidRDefault="00AF1908" w:rsidP="002E72CC">
            <w:pPr>
              <w:jc w:val="center"/>
              <w:rPr>
                <w:rFonts w:eastAsia="Times New Roman"/>
                <w:lang w:eastAsia="nl-NL"/>
              </w:rPr>
            </w:pPr>
          </w:p>
          <w:p w14:paraId="7C2AF051" w14:textId="77777777" w:rsidR="00AF1908" w:rsidRPr="00D312B2" w:rsidRDefault="00AF1908" w:rsidP="002E72CC">
            <w:pPr>
              <w:jc w:val="center"/>
              <w:rPr>
                <w:rFonts w:eastAsia="Times New Roman"/>
                <w:lang w:eastAsia="nl-NL"/>
              </w:rPr>
            </w:pPr>
            <w:r w:rsidRPr="00D312B2">
              <w:rPr>
                <w:rFonts w:eastAsia="Times New Roman"/>
                <w:lang w:eastAsia="nl-NL"/>
              </w:rPr>
              <w:t>samenstelling,</w:t>
            </w:r>
            <w:r>
              <w:rPr>
                <w:rFonts w:eastAsia="Times New Roman"/>
                <w:lang w:eastAsia="nl-NL"/>
              </w:rPr>
              <w:t xml:space="preserve"> </w:t>
            </w:r>
            <w:r w:rsidRPr="00D312B2">
              <w:rPr>
                <w:rFonts w:eastAsia="Times New Roman"/>
                <w:lang w:eastAsia="nl-NL"/>
              </w:rPr>
              <w:t>montage  &amp; presentatie</w:t>
            </w:r>
          </w:p>
          <w:p w14:paraId="16524F96" w14:textId="77777777" w:rsidR="00AF1908" w:rsidRPr="00D312B2" w:rsidRDefault="00AF1908" w:rsidP="002E72CC">
            <w:pPr>
              <w:jc w:val="center"/>
              <w:rPr>
                <w:rFonts w:eastAsia="Times New Roman"/>
                <w:b/>
                <w:lang w:eastAsia="nl-NL"/>
              </w:rPr>
            </w:pPr>
            <w:r w:rsidRPr="00D312B2">
              <w:rPr>
                <w:rFonts w:eastAsia="Times New Roman"/>
                <w:b/>
                <w:lang w:eastAsia="nl-NL"/>
              </w:rPr>
              <w:t>Hans van der Veen</w:t>
            </w:r>
            <w:r>
              <w:t xml:space="preserve"> 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B6A" w14:paraId="2240D1CD" w14:textId="77777777" w:rsidTr="000E5A8C">
        <w:tc>
          <w:tcPr>
            <w:tcW w:w="9062" w:type="dxa"/>
          </w:tcPr>
          <w:p w14:paraId="16ACF825" w14:textId="77777777" w:rsidR="00B92B6A" w:rsidRPr="00600258" w:rsidRDefault="00B92B6A" w:rsidP="00B92B6A">
            <w:pPr>
              <w:jc w:val="center"/>
              <w:rPr>
                <w:rFonts w:eastAsia="Times New Roman"/>
                <w:lang w:eastAsia="nl-NL"/>
              </w:rPr>
            </w:pPr>
          </w:p>
          <w:p w14:paraId="04B85BA4" w14:textId="2ACC10E7" w:rsidR="00B92B6A" w:rsidRDefault="00560152" w:rsidP="00560152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Het zal een keer goed gaan….. De vorige week hoorde u het bluegrassprogramma van 31 december nogmaals langs komen en de beloofde mountain girls bleven op hun berg zitten.</w:t>
            </w:r>
            <w:r w:rsidR="00933CB7">
              <w:rPr>
                <w:rFonts w:eastAsia="Times New Roman"/>
                <w:lang w:eastAsia="nl-NL"/>
              </w:rPr>
              <w:t xml:space="preserve"> Oorzaak: een tikfout. Dat krijg je als je op Oudjaarsavond nog met je werk bezig bent. </w:t>
            </w:r>
            <w:r>
              <w:rPr>
                <w:rFonts w:eastAsia="Times New Roman"/>
                <w:lang w:eastAsia="nl-NL"/>
              </w:rPr>
              <w:t>De meisjes houdt u tegoed</w:t>
            </w:r>
            <w:r w:rsidR="00933CB7">
              <w:rPr>
                <w:rFonts w:eastAsia="Times New Roman"/>
                <w:lang w:eastAsia="nl-NL"/>
              </w:rPr>
              <w:t>, deze keer komen er andere meisjes langs.</w:t>
            </w:r>
          </w:p>
          <w:p w14:paraId="33DF2B6A" w14:textId="77777777" w:rsidR="00933CB7" w:rsidRDefault="00933CB7" w:rsidP="00560152">
            <w:pPr>
              <w:rPr>
                <w:rFonts w:eastAsia="Times New Roman"/>
                <w:lang w:eastAsia="nl-NL"/>
              </w:rPr>
            </w:pPr>
          </w:p>
          <w:p w14:paraId="36655980" w14:textId="72CBC783" w:rsidR="00B92B6A" w:rsidRDefault="00933CB7" w:rsidP="00B92B6A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Ik wens u veel luisterplezier!</w:t>
            </w:r>
          </w:p>
          <w:p w14:paraId="5A7FBD5F" w14:textId="77777777" w:rsidR="00933CB7" w:rsidRDefault="00933CB7" w:rsidP="00B92B6A">
            <w:pPr>
              <w:rPr>
                <w:rFonts w:eastAsia="Times New Roman"/>
                <w:lang w:eastAsia="nl-NL"/>
              </w:rPr>
            </w:pPr>
          </w:p>
          <w:p w14:paraId="5B4B775F" w14:textId="10484EF2" w:rsidR="00933CB7" w:rsidRPr="00600258" w:rsidRDefault="00933CB7" w:rsidP="00B92B6A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PS. Purmerend zou nu toch echt moeten lukken!!!</w:t>
            </w:r>
          </w:p>
          <w:p w14:paraId="692742F6" w14:textId="77777777" w:rsidR="00B92B6A" w:rsidRPr="00600258" w:rsidRDefault="00B92B6A" w:rsidP="00B92B6A">
            <w:pPr>
              <w:rPr>
                <w:rFonts w:eastAsia="Times New Roman"/>
                <w:lang w:eastAsia="nl-NL"/>
              </w:rPr>
            </w:pPr>
          </w:p>
        </w:tc>
      </w:tr>
    </w:tbl>
    <w:p w14:paraId="14F8DCB6" w14:textId="77777777" w:rsidR="00A72927" w:rsidRPr="00A72927" w:rsidRDefault="00A72927">
      <w:pPr>
        <w:rPr>
          <w:sz w:val="6"/>
          <w:szCs w:val="6"/>
        </w:rPr>
      </w:pPr>
      <w:r w:rsidRPr="00A72927">
        <w:rPr>
          <w:sz w:val="6"/>
          <w:szCs w:val="6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2927" w14:paraId="1C1372F5" w14:textId="77777777" w:rsidTr="00AB7A96">
        <w:tc>
          <w:tcPr>
            <w:tcW w:w="9062" w:type="dxa"/>
            <w:shd w:val="clear" w:color="auto" w:fill="FFF2CC" w:themeFill="accent4" w:themeFillTint="33"/>
          </w:tcPr>
          <w:p w14:paraId="2461B2CF" w14:textId="4426188F" w:rsidR="00A72927" w:rsidRPr="008C089B" w:rsidRDefault="00A72927" w:rsidP="00A72927">
            <w:pPr>
              <w:rPr>
                <w:rFonts w:eastAsia="Times New Roman"/>
                <w:sz w:val="28"/>
                <w:szCs w:val="28"/>
                <w:lang w:eastAsia="nl-NL"/>
              </w:rPr>
            </w:pPr>
            <w:r w:rsidRPr="008C089B">
              <w:rPr>
                <w:rFonts w:eastAsia="Times New Roman"/>
                <w:sz w:val="28"/>
                <w:szCs w:val="28"/>
                <w:lang w:eastAsia="nl-NL"/>
              </w:rPr>
              <w:lastRenderedPageBreak/>
              <w:t xml:space="preserve">Zondag </w:t>
            </w:r>
            <w:r w:rsidR="00EB1FD2" w:rsidRPr="008C089B">
              <w:rPr>
                <w:rFonts w:eastAsia="Times New Roman"/>
                <w:sz w:val="28"/>
                <w:szCs w:val="28"/>
                <w:lang w:eastAsia="nl-NL"/>
              </w:rPr>
              <w:t>12 januari,</w:t>
            </w:r>
            <w:r w:rsidRPr="008C089B">
              <w:rPr>
                <w:rFonts w:eastAsia="Times New Roman"/>
                <w:sz w:val="28"/>
                <w:szCs w:val="28"/>
                <w:lang w:eastAsia="nl-NL"/>
              </w:rPr>
              <w:t xml:space="preserve">  19:00-20:00</w:t>
            </w:r>
          </w:p>
          <w:p w14:paraId="7C32A19A" w14:textId="77777777" w:rsidR="00A72927" w:rsidRDefault="00A72927" w:rsidP="00A72927">
            <w:pPr>
              <w:jc w:val="center"/>
              <w:rPr>
                <w:rFonts w:ascii="Mystical Woods Rough Script" w:eastAsia="Times New Roman" w:hAnsi="Mystical Woods Rough Script"/>
                <w:lang w:eastAsia="nl-NL"/>
              </w:rPr>
            </w:pPr>
            <w:r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Waterland CB</w:t>
            </w:r>
          </w:p>
          <w:p w14:paraId="2F33CF2F" w14:textId="77777777" w:rsidR="000A0743" w:rsidRDefault="000A0743" w:rsidP="000A0743">
            <w:pPr>
              <w:jc w:val="center"/>
            </w:pPr>
            <w:r w:rsidRPr="00A459AF">
              <w:rPr>
                <w:sz w:val="56"/>
                <w:szCs w:val="56"/>
              </w:rPr>
              <w:t>Dogs &amp; Hazel Dickens</w:t>
            </w:r>
          </w:p>
          <w:p w14:paraId="71A008C6" w14:textId="77777777" w:rsidR="000A0743" w:rsidRDefault="000A0743" w:rsidP="000A0743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69A99E8" wp14:editId="740F1512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220345</wp:posOffset>
                  </wp:positionV>
                  <wp:extent cx="2429510" cy="2429510"/>
                  <wp:effectExtent l="19050" t="19050" r="27940" b="27940"/>
                  <wp:wrapSquare wrapText="bothSides"/>
                  <wp:docPr id="1535370802" name="Afbeelding 3" descr="Top 20 Popular Dog Breeds In I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op 20 Popular Dog Breeds In I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24295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1A851CC" wp14:editId="3156B522">
                  <wp:simplePos x="0" y="0"/>
                  <wp:positionH relativeFrom="column">
                    <wp:posOffset>3034030</wp:posOffset>
                  </wp:positionH>
                  <wp:positionV relativeFrom="paragraph">
                    <wp:posOffset>73025</wp:posOffset>
                  </wp:positionV>
                  <wp:extent cx="2231390" cy="3034665"/>
                  <wp:effectExtent l="19050" t="19050" r="16510" b="13335"/>
                  <wp:wrapSquare wrapText="bothSides"/>
                  <wp:docPr id="799560713" name="Afbeelding 2" descr="Afbeelding met Menselijk gezicht, portret, zwart-wit, perso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560713" name="Afbeelding 2" descr="Afbeelding met Menselijk gezicht, portret, zwart-wit, persoon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30346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7D97CE" w14:textId="77777777" w:rsidR="000A0743" w:rsidRDefault="000A0743" w:rsidP="000A0743"/>
          <w:p w14:paraId="243587B0" w14:textId="77777777" w:rsidR="000A0743" w:rsidRDefault="000A0743" w:rsidP="000A0743"/>
          <w:p w14:paraId="34A33A36" w14:textId="77777777" w:rsidR="000A0743" w:rsidRDefault="000A0743" w:rsidP="000A0743"/>
          <w:p w14:paraId="74FD0A32" w14:textId="77777777" w:rsidR="000A0743" w:rsidRPr="00A459AF" w:rsidRDefault="000A0743" w:rsidP="000A0743">
            <w:pPr>
              <w:rPr>
                <w:b/>
                <w:bCs/>
              </w:rPr>
            </w:pPr>
            <w:r>
              <w:rPr>
                <w:b/>
                <w:bCs/>
              </w:rPr>
              <w:t>Country: Dogs</w:t>
            </w:r>
          </w:p>
          <w:p w14:paraId="2A7D258A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Tom T. Hall</w:t>
            </w:r>
            <w:r w:rsidRPr="00A459AF">
              <w:tab/>
              <w:t>Chattanooga dog</w:t>
            </w:r>
          </w:p>
          <w:p w14:paraId="1E15DEE6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Webb Pierce</w:t>
            </w:r>
            <w:r w:rsidRPr="00A459AF">
              <w:tab/>
              <w:t>I’m walking the dog</w:t>
            </w:r>
          </w:p>
          <w:p w14:paraId="4814E722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Tom Paxton</w:t>
            </w:r>
            <w:r w:rsidRPr="00A459AF">
              <w:tab/>
              <w:t>Dogs at midnight</w:t>
            </w:r>
          </w:p>
          <w:p w14:paraId="64F3EB6D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Werst Orrtana String Band</w:t>
            </w:r>
            <w:r w:rsidRPr="00A459AF">
              <w:tab/>
              <w:t>Granny Will Your Dog Bite</w:t>
            </w:r>
          </w:p>
          <w:p w14:paraId="7C9B99E6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Susan Ray</w:t>
            </w:r>
            <w:r w:rsidRPr="00A459AF">
              <w:tab/>
              <w:t>Whatcha Gonna Do With A Dog Like That</w:t>
            </w:r>
          </w:p>
          <w:p w14:paraId="786BFC92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Blue Sky Boys</w:t>
            </w:r>
            <w:r w:rsidRPr="00A459AF">
              <w:tab/>
              <w:t>Mammie will my doggie understand</w:t>
            </w:r>
          </w:p>
          <w:p w14:paraId="61C55C28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 xml:space="preserve">Stonewall Jackson  </w:t>
            </w:r>
            <w:r w:rsidRPr="00A459AF">
              <w:tab/>
              <w:t xml:space="preserve">Me and you and a dog named Boo   </w:t>
            </w:r>
          </w:p>
          <w:p w14:paraId="6B6D52C1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Johnny Horton</w:t>
            </w:r>
            <w:r w:rsidRPr="00A459AF">
              <w:tab/>
              <w:t xml:space="preserve">Talk Gobbler, talk  </w:t>
            </w:r>
          </w:p>
          <w:p w14:paraId="5C0CA95A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Grandpa Jones</w:t>
            </w:r>
            <w:r w:rsidRPr="00A459AF">
              <w:tab/>
              <w:t>Old Rattler</w:t>
            </w:r>
          </w:p>
          <w:p w14:paraId="6CC9C99E" w14:textId="77777777" w:rsidR="000A0743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Stan Coster</w:t>
            </w:r>
            <w:r w:rsidRPr="00A459AF">
              <w:tab/>
              <w:t>Lawson’s loaded dog</w:t>
            </w:r>
          </w:p>
          <w:p w14:paraId="1448B022" w14:textId="77777777" w:rsidR="000A0743" w:rsidRPr="00A459AF" w:rsidRDefault="000A0743" w:rsidP="000A0743">
            <w:pPr>
              <w:tabs>
                <w:tab w:val="left" w:pos="4182"/>
              </w:tabs>
              <w:rPr>
                <w:b/>
                <w:bCs/>
              </w:rPr>
            </w:pPr>
            <w:r>
              <w:rPr>
                <w:b/>
                <w:bCs/>
              </w:rPr>
              <w:t>Bluegrass: Hazel Dickens</w:t>
            </w:r>
          </w:p>
          <w:p w14:paraId="4399B409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Delia Bell &amp; Bill Grant</w:t>
            </w:r>
            <w:r w:rsidRPr="00A459AF">
              <w:tab/>
              <w:t>Won't You Come and Sing for Me?</w:t>
            </w:r>
          </w:p>
          <w:p w14:paraId="7A9C9322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Johnson Mt Boys</w:t>
            </w:r>
            <w:r w:rsidRPr="00A459AF">
              <w:tab/>
              <w:t>My better years</w:t>
            </w:r>
          </w:p>
          <w:p w14:paraId="63C585B2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Jody Stecher &amp; Kate Brislin</w:t>
            </w:r>
            <w:r w:rsidRPr="00A459AF">
              <w:tab/>
              <w:t>Green roling hills of West Virginia</w:t>
            </w:r>
          </w:p>
          <w:p w14:paraId="2BA6F1BB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Dolly Parton</w:t>
            </w:r>
            <w:r w:rsidRPr="00A459AF">
              <w:tab/>
              <w:t>A Few Old Memories</w:t>
            </w:r>
          </w:p>
          <w:p w14:paraId="3E945445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Lynn Morris Band</w:t>
            </w:r>
            <w:r w:rsidRPr="00A459AF">
              <w:tab/>
              <w:t>You'll Get No More of Me</w:t>
            </w:r>
          </w:p>
          <w:p w14:paraId="5B71C3E4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Banner Mountain Boys</w:t>
            </w:r>
            <w:r w:rsidRPr="00A459AF">
              <w:tab/>
              <w:t>Montana cowboy</w:t>
            </w:r>
          </w:p>
          <w:p w14:paraId="3674E017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Bobby Osborne</w:t>
            </w:r>
            <w:r w:rsidRPr="00A459AF">
              <w:tab/>
              <w:t>West Virginia, My Home</w:t>
            </w:r>
          </w:p>
          <w:p w14:paraId="3CC5992A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Hazel Dickens</w:t>
            </w:r>
            <w:r w:rsidRPr="00A459AF">
              <w:tab/>
              <w:t>Cowboy Jim</w:t>
            </w:r>
          </w:p>
          <w:p w14:paraId="0391ACB0" w14:textId="77777777" w:rsidR="000A0743" w:rsidRPr="00A459AF" w:rsidRDefault="000A0743" w:rsidP="000A0743">
            <w:pPr>
              <w:pStyle w:val="Lijstalinea"/>
              <w:numPr>
                <w:ilvl w:val="0"/>
                <w:numId w:val="8"/>
              </w:numPr>
              <w:tabs>
                <w:tab w:val="left" w:pos="4182"/>
              </w:tabs>
            </w:pPr>
            <w:r w:rsidRPr="00A459AF">
              <w:t>Hazel Dickens</w:t>
            </w:r>
            <w:r w:rsidRPr="00A459AF">
              <w:tab/>
              <w:t>Mama’s hands</w:t>
            </w:r>
          </w:p>
          <w:p w14:paraId="545EC096" w14:textId="77777777" w:rsidR="00A72927" w:rsidRDefault="00A72927" w:rsidP="00A72927">
            <w:pPr>
              <w:rPr>
                <w:rFonts w:eastAsia="Times New Roman"/>
                <w:lang w:eastAsia="nl-NL"/>
              </w:rPr>
            </w:pPr>
          </w:p>
          <w:p w14:paraId="0A8143D2" w14:textId="6630A42D" w:rsidR="00A72927" w:rsidRPr="00A72927" w:rsidRDefault="00A72927" w:rsidP="00A72927">
            <w:pPr>
              <w:rPr>
                <w:rFonts w:eastAsia="Times New Roman"/>
                <w:lang w:eastAsia="nl-NL"/>
              </w:rPr>
            </w:pPr>
          </w:p>
        </w:tc>
      </w:tr>
    </w:tbl>
    <w:p w14:paraId="6059093C" w14:textId="77777777" w:rsidR="002523DD" w:rsidRPr="002523DD" w:rsidRDefault="002523DD">
      <w:pPr>
        <w:rPr>
          <w:sz w:val="8"/>
          <w:szCs w:val="8"/>
        </w:rPr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3DD" w14:paraId="7475FE6E" w14:textId="77777777" w:rsidTr="000E5A8C">
        <w:tc>
          <w:tcPr>
            <w:tcW w:w="9062" w:type="dxa"/>
          </w:tcPr>
          <w:p w14:paraId="45004CD9" w14:textId="6A473CFB" w:rsidR="002523DD" w:rsidRDefault="002523DD" w:rsidP="002523DD">
            <w:pPr>
              <w:rPr>
                <w:rFonts w:eastAsia="Times New Roman"/>
                <w:sz w:val="28"/>
                <w:szCs w:val="28"/>
                <w:lang w:eastAsia="nl-NL"/>
              </w:rPr>
            </w:pPr>
            <w:r w:rsidRPr="002523DD">
              <w:rPr>
                <w:rFonts w:eastAsia="Times New Roman"/>
                <w:sz w:val="28"/>
                <w:szCs w:val="28"/>
                <w:lang w:eastAsia="nl-NL"/>
              </w:rPr>
              <w:lastRenderedPageBreak/>
              <w:t>Dinsdag</w:t>
            </w:r>
            <w:r>
              <w:rPr>
                <w:rFonts w:eastAsia="Times New Roman"/>
                <w:sz w:val="28"/>
                <w:szCs w:val="28"/>
                <w:lang w:eastAsia="nl-NL"/>
              </w:rPr>
              <w:t xml:space="preserve"> </w:t>
            </w:r>
            <w:r w:rsidR="00EB1FD2">
              <w:rPr>
                <w:rFonts w:eastAsia="Times New Roman"/>
                <w:sz w:val="28"/>
                <w:szCs w:val="28"/>
                <w:lang w:eastAsia="nl-NL"/>
              </w:rPr>
              <w:t>14 januari,</w:t>
            </w:r>
            <w:r>
              <w:rPr>
                <w:rFonts w:eastAsia="Times New Roman"/>
                <w:sz w:val="28"/>
                <w:szCs w:val="28"/>
                <w:lang w:eastAsia="nl-NL"/>
              </w:rPr>
              <w:t xml:space="preserve"> 20:00-21:00</w:t>
            </w:r>
          </w:p>
          <w:p w14:paraId="2F7C6402" w14:textId="315E5B41" w:rsidR="000A0743" w:rsidRPr="000A0743" w:rsidRDefault="002523DD" w:rsidP="000A0743">
            <w:pPr>
              <w:jc w:val="center"/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</w:pPr>
            <w:r w:rsidRPr="002523D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Country &amp; Bluegrass N</w:t>
            </w:r>
            <w:r w:rsidR="007403AA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ie</w:t>
            </w:r>
            <w:r w:rsidRPr="002523D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U</w:t>
            </w:r>
            <w:r w:rsidR="007403AA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w</w:t>
            </w:r>
          </w:p>
          <w:p w14:paraId="52157ADD" w14:textId="77777777" w:rsidR="000A0743" w:rsidRDefault="000A0743" w:rsidP="000A0743">
            <w:pPr>
              <w:ind w:left="27"/>
              <w:jc w:val="center"/>
            </w:pPr>
            <w:r>
              <w:rPr>
                <w:noProof/>
              </w:rPr>
              <w:drawing>
                <wp:inline distT="0" distB="0" distL="0" distR="0" wp14:anchorId="5BE015F5" wp14:editId="3EB75223">
                  <wp:extent cx="1896110" cy="2420620"/>
                  <wp:effectExtent l="19050" t="19050" r="27940" b="17780"/>
                  <wp:docPr id="1986932563" name="Afbeelding 1" descr="Bobby Goldsboro - Encyclopedia of Alab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bby Goldsboro - Encyclopedia of Alab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24206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75DD5" w14:textId="77777777" w:rsidR="000A0743" w:rsidRPr="00605E71" w:rsidRDefault="000A0743" w:rsidP="000A0743">
            <w:pPr>
              <w:ind w:left="2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Bobby Goldsboro</w:t>
            </w:r>
          </w:p>
          <w:p w14:paraId="24777D49" w14:textId="77777777" w:rsidR="000A0743" w:rsidRDefault="000A0743" w:rsidP="000A0743">
            <w:pPr>
              <w:ind w:left="27"/>
            </w:pPr>
          </w:p>
          <w:p w14:paraId="170E293F" w14:textId="77777777" w:rsidR="000A0743" w:rsidRPr="00605E71" w:rsidRDefault="000A0743" w:rsidP="000A0743">
            <w:pPr>
              <w:ind w:left="27"/>
              <w:rPr>
                <w:b/>
                <w:bCs/>
              </w:rPr>
            </w:pPr>
            <w:r>
              <w:rPr>
                <w:b/>
                <w:bCs/>
              </w:rPr>
              <w:t>Nieuwe Country</w:t>
            </w:r>
          </w:p>
          <w:p w14:paraId="1551138E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Tucker Wetmore</w:t>
            </w:r>
            <w:r>
              <w:tab/>
              <w:t>You honey</w:t>
            </w:r>
          </w:p>
          <w:p w14:paraId="6267F4DE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Noëline Hofmann</w:t>
            </w:r>
            <w:r>
              <w:tab/>
              <w:t>August</w:t>
            </w:r>
          </w:p>
          <w:p w14:paraId="4929D106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The Wild Feathers</w:t>
            </w:r>
            <w:r>
              <w:tab/>
              <w:t>Giving up</w:t>
            </w:r>
          </w:p>
          <w:p w14:paraId="6444ADFE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Mindy Smith</w:t>
            </w:r>
            <w:r>
              <w:tab/>
              <w:t>Quiet town</w:t>
            </w:r>
          </w:p>
          <w:p w14:paraId="39D3C8CF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Teddy &amp; the Rough Riders</w:t>
            </w:r>
            <w:r>
              <w:tab/>
              <w:t>Mountain girl</w:t>
            </w:r>
          </w:p>
          <w:p w14:paraId="0CCB7762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Meghan Patrick</w:t>
            </w:r>
            <w:r>
              <w:tab/>
              <w:t>This town</w:t>
            </w:r>
          </w:p>
          <w:p w14:paraId="74AF9755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Madeline Merlo</w:t>
            </w:r>
            <w:r>
              <w:tab/>
              <w:t>Middle of the bed</w:t>
            </w:r>
          </w:p>
          <w:p w14:paraId="0F4D8295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Oak Ridge Boys</w:t>
            </w:r>
            <w:r>
              <w:tab/>
              <w:t>Mama sang for me</w:t>
            </w:r>
          </w:p>
          <w:p w14:paraId="2B97346B" w14:textId="77777777" w:rsidR="000A0743" w:rsidRPr="00605E71" w:rsidRDefault="000A0743" w:rsidP="000A0743">
            <w:pPr>
              <w:tabs>
                <w:tab w:val="left" w:pos="4225"/>
              </w:tabs>
              <w:rPr>
                <w:b/>
                <w:bCs/>
              </w:rPr>
            </w:pPr>
            <w:r>
              <w:rPr>
                <w:b/>
                <w:bCs/>
              </w:rPr>
              <w:t>De Jarigen van deze week</w:t>
            </w:r>
          </w:p>
          <w:p w14:paraId="62C2BFBD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Ronnie Milsap</w:t>
            </w:r>
            <w:r>
              <w:tab/>
              <w:t>I got home just in time to say</w:t>
            </w:r>
          </w:p>
          <w:p w14:paraId="6442B1D0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Bobby Goldsboro</w:t>
            </w:r>
            <w:r>
              <w:tab/>
              <w:t>Honey</w:t>
            </w:r>
          </w:p>
          <w:p w14:paraId="6DAC77F0" w14:textId="77777777" w:rsidR="000A0743" w:rsidRPr="00605E71" w:rsidRDefault="000A0743" w:rsidP="000A0743">
            <w:pPr>
              <w:tabs>
                <w:tab w:val="left" w:pos="4225"/>
              </w:tabs>
              <w:rPr>
                <w:b/>
                <w:bCs/>
              </w:rPr>
            </w:pPr>
            <w:r>
              <w:rPr>
                <w:b/>
                <w:bCs/>
              </w:rPr>
              <w:t>Nieuwe Bluegrass</w:t>
            </w:r>
          </w:p>
          <w:p w14:paraId="0C822A4D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Tree City Travelers</w:t>
            </w:r>
            <w:r>
              <w:tab/>
              <w:t>Idaho girl</w:t>
            </w:r>
          </w:p>
          <w:p w14:paraId="789D860A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Queen Bees Band</w:t>
            </w:r>
            <w:r>
              <w:tab/>
              <w:t>Jenny Lynn</w:t>
            </w:r>
          </w:p>
          <w:p w14:paraId="4E2C2511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Pythagoras</w:t>
            </w:r>
            <w:r>
              <w:tab/>
              <w:t>Holding on</w:t>
            </w:r>
          </w:p>
          <w:p w14:paraId="0E96EBB3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J.P. Harris</w:t>
            </w:r>
            <w:r>
              <w:tab/>
              <w:t>To the doves</w:t>
            </w:r>
          </w:p>
          <w:p w14:paraId="4EDCE26E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Tim Renwick</w:t>
            </w:r>
            <w:r>
              <w:tab/>
              <w:t>There she blows</w:t>
            </w:r>
          </w:p>
          <w:p w14:paraId="0AE77CD7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Ira Ingber</w:t>
            </w:r>
            <w:r>
              <w:tab/>
              <w:t>Country lemonade</w:t>
            </w:r>
          </w:p>
          <w:p w14:paraId="6DAD06A4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Danny Earnest</w:t>
            </w:r>
            <w:r>
              <w:tab/>
              <w:t>Mandolin hill</w:t>
            </w:r>
          </w:p>
          <w:p w14:paraId="21E4A6CF" w14:textId="77777777" w:rsidR="000A0743" w:rsidRDefault="000A0743" w:rsidP="000A0743">
            <w:pPr>
              <w:pStyle w:val="Lijstalinea"/>
              <w:numPr>
                <w:ilvl w:val="0"/>
                <w:numId w:val="7"/>
              </w:numPr>
              <w:tabs>
                <w:tab w:val="left" w:pos="4225"/>
              </w:tabs>
            </w:pPr>
            <w:r>
              <w:t>Mark Stoffel</w:t>
            </w:r>
            <w:r>
              <w:tab/>
              <w:t>A house empty</w:t>
            </w:r>
          </w:p>
          <w:p w14:paraId="0BE1E760" w14:textId="7645CB23" w:rsidR="002523DD" w:rsidRPr="002523DD" w:rsidRDefault="002523DD" w:rsidP="002523DD">
            <w:pPr>
              <w:rPr>
                <w:rFonts w:eastAsia="Times New Roman"/>
                <w:lang w:eastAsia="nl-NL"/>
              </w:rPr>
            </w:pPr>
          </w:p>
        </w:tc>
      </w:tr>
    </w:tbl>
    <w:p w14:paraId="64299D0C" w14:textId="2B7AB63E" w:rsidR="00BC44FB" w:rsidRPr="00BC44FB" w:rsidRDefault="00BC44FB">
      <w:pPr>
        <w:rPr>
          <w:sz w:val="4"/>
          <w:szCs w:val="4"/>
        </w:rPr>
      </w:pPr>
    </w:p>
    <w:p w14:paraId="58E0140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022C9F60" w14:textId="77777777" w:rsidTr="000E5A8C">
        <w:tc>
          <w:tcPr>
            <w:tcW w:w="9062" w:type="dxa"/>
          </w:tcPr>
          <w:p w14:paraId="2BBD77AC" w14:textId="59CC6F05" w:rsidR="00741557" w:rsidRPr="00E061C2" w:rsidRDefault="002523DD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EB1FD2">
              <w:rPr>
                <w:rFonts w:eastAsia="Times New Roman"/>
                <w:sz w:val="28"/>
                <w:szCs w:val="28"/>
                <w:lang w:eastAsia="nl-NL"/>
              </w:rPr>
              <w:t xml:space="preserve">14 januari, </w:t>
            </w:r>
            <w:r w:rsidR="002B19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</w:t>
            </w:r>
          </w:p>
          <w:p w14:paraId="1EA4BEEE" w14:textId="78016125" w:rsidR="00741557" w:rsidRPr="002523D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523DD">
              <w:rPr>
                <w:rFonts w:ascii="Mystical Woods Rough Script" w:hAnsi="Mystical Woods Rough Script"/>
                <w:sz w:val="52"/>
                <w:szCs w:val="52"/>
              </w:rPr>
              <w:t>Noordkop Country</w:t>
            </w:r>
          </w:p>
          <w:p w14:paraId="2C46F920" w14:textId="77777777" w:rsidR="00EB1FD2" w:rsidRDefault="00EB1FD2" w:rsidP="00EB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Songs co-written by </w:t>
            </w:r>
            <w:r w:rsidRPr="001D6AD5">
              <w:rPr>
                <w:sz w:val="72"/>
                <w:szCs w:val="72"/>
              </w:rPr>
              <w:t>Jerry Salley</w:t>
            </w:r>
            <w:r>
              <w:rPr>
                <w:sz w:val="28"/>
                <w:szCs w:val="28"/>
              </w:rPr>
              <w:t xml:space="preserve"> – 2</w:t>
            </w:r>
          </w:p>
          <w:p w14:paraId="39CFFAC5" w14:textId="77777777" w:rsidR="00EB1FD2" w:rsidRDefault="00EB1FD2" w:rsidP="00EB1F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674469" wp14:editId="76B84CD4">
                  <wp:extent cx="4830496" cy="2361063"/>
                  <wp:effectExtent l="19050" t="19050" r="27305" b="20320"/>
                  <wp:docPr id="180454513" name="Afbeelding 1" descr="Afbeelding met buitenshuis, persoon, gebouw, verand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54513" name="Afbeelding 1" descr="Afbeelding met buitenshuis, persoon, gebouw, veranda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020" cy="236376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42F9B" w14:textId="77777777" w:rsidR="00EB1FD2" w:rsidRPr="00E52ACB" w:rsidRDefault="00EB1FD2" w:rsidP="00EB1FD2">
            <w:pPr>
              <w:tabs>
                <w:tab w:val="left" w:pos="101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Jerry Salley aan het werk</w:t>
            </w:r>
          </w:p>
          <w:p w14:paraId="3933378F" w14:textId="77777777" w:rsidR="00EB1FD2" w:rsidRDefault="00EB1FD2" w:rsidP="00EB1FD2"/>
          <w:p w14:paraId="7CE7324D" w14:textId="77777777" w:rsidR="00EB1FD2" w:rsidRDefault="00EB1FD2" w:rsidP="00EB1FD2">
            <w:pPr>
              <w:pStyle w:val="Lijstalinea"/>
              <w:numPr>
                <w:ilvl w:val="0"/>
                <w:numId w:val="5"/>
              </w:numPr>
              <w:tabs>
                <w:tab w:val="left" w:pos="4331"/>
              </w:tabs>
            </w:pPr>
            <w:r>
              <w:t>Connie Smith</w:t>
            </w:r>
            <w:r>
              <w:tab/>
              <w:t>Where angels fear to tread</w:t>
            </w:r>
          </w:p>
          <w:p w14:paraId="4C81AD82" w14:textId="77777777" w:rsidR="00EB1FD2" w:rsidRDefault="00EB1FD2" w:rsidP="00EB1FD2">
            <w:pPr>
              <w:pStyle w:val="Lijstalinea"/>
              <w:numPr>
                <w:ilvl w:val="0"/>
                <w:numId w:val="5"/>
              </w:numPr>
              <w:tabs>
                <w:tab w:val="left" w:pos="4331"/>
              </w:tabs>
            </w:pPr>
            <w:r>
              <w:t>Elton John &amp; Catherine Britt</w:t>
            </w:r>
            <w:r>
              <w:tab/>
              <w:t>Where we both say goodbye</w:t>
            </w:r>
          </w:p>
          <w:p w14:paraId="25EA1FAE" w14:textId="77777777" w:rsidR="00EB1FD2" w:rsidRDefault="00EB1FD2" w:rsidP="00EB1FD2">
            <w:pPr>
              <w:pStyle w:val="Lijstalinea"/>
              <w:numPr>
                <w:ilvl w:val="0"/>
                <w:numId w:val="5"/>
              </w:numPr>
              <w:tabs>
                <w:tab w:val="left" w:pos="4331"/>
              </w:tabs>
            </w:pPr>
            <w:r>
              <w:t>Angus Gill</w:t>
            </w:r>
            <w:r>
              <w:tab/>
              <w:t>The present</w:t>
            </w:r>
          </w:p>
          <w:p w14:paraId="21CE2CAE" w14:textId="77777777" w:rsidR="00EB1FD2" w:rsidRDefault="00EB1FD2" w:rsidP="00EB1FD2">
            <w:pPr>
              <w:pStyle w:val="Lijstalinea"/>
              <w:numPr>
                <w:ilvl w:val="0"/>
                <w:numId w:val="5"/>
              </w:numPr>
              <w:tabs>
                <w:tab w:val="left" w:pos="4331"/>
              </w:tabs>
            </w:pPr>
            <w:r>
              <w:t>Gina Jeffreys</w:t>
            </w:r>
            <w:r>
              <w:tab/>
              <w:t>Through the eyes of a child</w:t>
            </w:r>
          </w:p>
          <w:p w14:paraId="7D94DA36" w14:textId="77777777" w:rsidR="00EB1FD2" w:rsidRDefault="00EB1FD2" w:rsidP="00EB1FD2">
            <w:pPr>
              <w:pStyle w:val="Lijstalinea"/>
              <w:numPr>
                <w:ilvl w:val="0"/>
                <w:numId w:val="5"/>
              </w:numPr>
              <w:tabs>
                <w:tab w:val="left" w:pos="4331"/>
              </w:tabs>
            </w:pPr>
            <w:r>
              <w:t>Jackson Capps</w:t>
            </w:r>
            <w:r>
              <w:tab/>
              <w:t>Yesterday’s makeup</w:t>
            </w:r>
          </w:p>
          <w:p w14:paraId="52844300" w14:textId="77777777" w:rsidR="00EB1FD2" w:rsidRDefault="00EB1FD2" w:rsidP="00EB1FD2">
            <w:pPr>
              <w:pStyle w:val="Lijstalinea"/>
              <w:numPr>
                <w:ilvl w:val="0"/>
                <w:numId w:val="5"/>
              </w:numPr>
              <w:tabs>
                <w:tab w:val="left" w:pos="4331"/>
              </w:tabs>
            </w:pPr>
            <w:r>
              <w:t>Brent Lamb</w:t>
            </w:r>
            <w:r>
              <w:tab/>
              <w:t>The wall came tumblin’ down</w:t>
            </w:r>
          </w:p>
          <w:p w14:paraId="370B3ABB" w14:textId="77777777" w:rsidR="00EB1FD2" w:rsidRDefault="00EB1FD2" w:rsidP="00EB1FD2">
            <w:pPr>
              <w:pStyle w:val="Lijstalinea"/>
              <w:numPr>
                <w:ilvl w:val="0"/>
                <w:numId w:val="5"/>
              </w:numPr>
              <w:tabs>
                <w:tab w:val="left" w:pos="4331"/>
              </w:tabs>
            </w:pPr>
            <w:r>
              <w:t>Carl Jackson</w:t>
            </w:r>
            <w:r>
              <w:tab/>
              <w:t>Safe water</w:t>
            </w:r>
          </w:p>
          <w:p w14:paraId="44D8E8B5" w14:textId="77777777" w:rsidR="00EB1FD2" w:rsidRDefault="00EB1FD2" w:rsidP="00EB1FD2">
            <w:pPr>
              <w:pStyle w:val="Lijstalinea"/>
              <w:numPr>
                <w:ilvl w:val="0"/>
                <w:numId w:val="5"/>
              </w:numPr>
              <w:tabs>
                <w:tab w:val="left" w:pos="4331"/>
              </w:tabs>
            </w:pPr>
            <w:r>
              <w:t>Barbara Fairchild</w:t>
            </w:r>
            <w:r>
              <w:tab/>
              <w:t>Family ties</w:t>
            </w:r>
          </w:p>
          <w:p w14:paraId="50643A40" w14:textId="77777777" w:rsidR="00EB1FD2" w:rsidRDefault="00EB1FD2" w:rsidP="00EB1FD2">
            <w:pPr>
              <w:pStyle w:val="Lijstalinea"/>
              <w:numPr>
                <w:ilvl w:val="0"/>
                <w:numId w:val="5"/>
              </w:numPr>
              <w:tabs>
                <w:tab w:val="left" w:pos="4331"/>
              </w:tabs>
            </w:pPr>
            <w:r>
              <w:t>Bradley Walker</w:t>
            </w:r>
            <w:r>
              <w:tab/>
              <w:t>Call me old fashioned</w:t>
            </w:r>
          </w:p>
          <w:p w14:paraId="301B8291" w14:textId="77777777" w:rsidR="00EB1FD2" w:rsidRDefault="00EB1FD2" w:rsidP="00EB1FD2">
            <w:pPr>
              <w:pStyle w:val="Lijstalinea"/>
              <w:numPr>
                <w:ilvl w:val="0"/>
                <w:numId w:val="5"/>
              </w:numPr>
              <w:tabs>
                <w:tab w:val="left" w:pos="4331"/>
              </w:tabs>
            </w:pPr>
            <w:r>
              <w:t>Oak Ridge Boys</w:t>
            </w:r>
            <w:r>
              <w:tab/>
              <w:t>Getting ready for a baby</w:t>
            </w:r>
          </w:p>
          <w:p w14:paraId="2A6CBBEF" w14:textId="77777777" w:rsidR="00EB1FD2" w:rsidRDefault="00EB1FD2" w:rsidP="00EB1FD2">
            <w:pPr>
              <w:pStyle w:val="Lijstalinea"/>
              <w:numPr>
                <w:ilvl w:val="0"/>
                <w:numId w:val="5"/>
              </w:numPr>
              <w:tabs>
                <w:tab w:val="left" w:pos="4331"/>
              </w:tabs>
            </w:pPr>
            <w:r>
              <w:t>Chad Bradford</w:t>
            </w:r>
            <w:r>
              <w:tab/>
              <w:t>He still draws them together</w:t>
            </w:r>
          </w:p>
          <w:p w14:paraId="28728FB3" w14:textId="77777777" w:rsidR="00EB1FD2" w:rsidRDefault="00EB1FD2" w:rsidP="00EB1FD2">
            <w:pPr>
              <w:pStyle w:val="Lijstalinea"/>
              <w:numPr>
                <w:ilvl w:val="0"/>
                <w:numId w:val="5"/>
              </w:numPr>
              <w:tabs>
                <w:tab w:val="left" w:pos="4331"/>
              </w:tabs>
            </w:pPr>
            <w:r>
              <w:t>Darryll Worley</w:t>
            </w:r>
            <w:r>
              <w:tab/>
              <w:t>Just around the corner</w:t>
            </w:r>
          </w:p>
          <w:p w14:paraId="4DFF91A1" w14:textId="77777777" w:rsidR="00EB1FD2" w:rsidRDefault="00EB1FD2" w:rsidP="00EB1FD2">
            <w:pPr>
              <w:pStyle w:val="Lijstalinea"/>
              <w:numPr>
                <w:ilvl w:val="0"/>
                <w:numId w:val="5"/>
              </w:numPr>
              <w:tabs>
                <w:tab w:val="left" w:pos="4331"/>
              </w:tabs>
            </w:pPr>
            <w:r>
              <w:t>Margo Smith</w:t>
            </w:r>
            <w:r>
              <w:tab/>
              <w:t>At the feet of Jesus</w:t>
            </w:r>
          </w:p>
          <w:p w14:paraId="6082B1E4" w14:textId="77777777" w:rsidR="00EB1FD2" w:rsidRDefault="00EB1FD2" w:rsidP="00EB1FD2">
            <w:pPr>
              <w:pStyle w:val="Lijstalinea"/>
              <w:numPr>
                <w:ilvl w:val="0"/>
                <w:numId w:val="5"/>
              </w:numPr>
              <w:tabs>
                <w:tab w:val="left" w:pos="4331"/>
              </w:tabs>
            </w:pPr>
            <w:r>
              <w:t>Karen Peck</w:t>
            </w:r>
            <w:r>
              <w:tab/>
              <w:t>A miracle in every pew</w:t>
            </w:r>
          </w:p>
          <w:p w14:paraId="10EF60F5" w14:textId="77777777" w:rsidR="00EB1FD2" w:rsidRDefault="00EB1FD2" w:rsidP="00EB1FD2">
            <w:pPr>
              <w:pStyle w:val="Lijstalinea"/>
              <w:numPr>
                <w:ilvl w:val="0"/>
                <w:numId w:val="5"/>
              </w:numPr>
              <w:tabs>
                <w:tab w:val="left" w:pos="4331"/>
              </w:tabs>
            </w:pPr>
            <w:r>
              <w:t>Loretta Lynn</w:t>
            </w:r>
            <w:r>
              <w:tab/>
              <w:t>Don’t open that door</w:t>
            </w:r>
          </w:p>
          <w:p w14:paraId="313D61D7" w14:textId="77777777" w:rsidR="008D3A44" w:rsidRPr="00600258" w:rsidRDefault="008D3A44" w:rsidP="00741557"/>
          <w:p w14:paraId="1ADF437C" w14:textId="77777777" w:rsidR="008D3A44" w:rsidRPr="00600258" w:rsidRDefault="008D3A44" w:rsidP="00D312B2">
            <w:pPr>
              <w:jc w:val="center"/>
            </w:pPr>
          </w:p>
        </w:tc>
      </w:tr>
    </w:tbl>
    <w:p w14:paraId="4068A4A4" w14:textId="0980F2A9" w:rsidR="00BC44FB" w:rsidRPr="00BC44FB" w:rsidRDefault="00BC44FB">
      <w:pPr>
        <w:rPr>
          <w:sz w:val="4"/>
          <w:szCs w:val="4"/>
        </w:rPr>
      </w:pPr>
    </w:p>
    <w:p w14:paraId="075BE43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38C0A17E" w14:textId="77777777" w:rsidTr="000E5A8C">
        <w:tc>
          <w:tcPr>
            <w:tcW w:w="9062" w:type="dxa"/>
          </w:tcPr>
          <w:p w14:paraId="04EAE99D" w14:textId="3D53441B" w:rsidR="00741557" w:rsidRPr="00E061C2" w:rsidRDefault="002523DD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EB1FD2">
              <w:rPr>
                <w:rFonts w:eastAsia="Times New Roman"/>
                <w:sz w:val="28"/>
                <w:szCs w:val="28"/>
                <w:lang w:eastAsia="nl-NL"/>
              </w:rPr>
              <w:t xml:space="preserve">14 januari, </w:t>
            </w:r>
            <w:r w:rsidR="007415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3</w:t>
            </w:r>
            <w:r w:rsidR="00741557">
              <w:rPr>
                <w:sz w:val="28"/>
                <w:szCs w:val="28"/>
              </w:rPr>
              <w:t>:00</w:t>
            </w:r>
          </w:p>
          <w:p w14:paraId="4310E74E" w14:textId="42CD73C8" w:rsidR="00741557" w:rsidRPr="002523D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523DD">
              <w:rPr>
                <w:rFonts w:ascii="Mystical Woods Rough Script" w:hAnsi="Mystical Woods Rough Script"/>
                <w:sz w:val="52"/>
                <w:szCs w:val="52"/>
              </w:rPr>
              <w:t>Noordkop Bluegrass</w:t>
            </w:r>
          </w:p>
          <w:p w14:paraId="4FE8170A" w14:textId="77777777" w:rsidR="00EB1FD2" w:rsidRDefault="00EB1FD2" w:rsidP="00EB1FD2">
            <w:pPr>
              <w:jc w:val="center"/>
            </w:pPr>
            <w:r w:rsidRPr="0093406C">
              <w:rPr>
                <w:sz w:val="56"/>
                <w:szCs w:val="56"/>
              </w:rPr>
              <w:t>Mountain &amp; Bluegrass Girls</w:t>
            </w:r>
          </w:p>
          <w:p w14:paraId="15C8B885" w14:textId="77777777" w:rsidR="00EB1FD2" w:rsidRDefault="00EB1FD2" w:rsidP="00EB1F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97D4C1" wp14:editId="6DC9BA71">
                  <wp:extent cx="3558171" cy="2373683"/>
                  <wp:effectExtent l="19050" t="19050" r="23495" b="26670"/>
                  <wp:docPr id="977363997" name="Afbeelding 3" descr="65,000+ Mountain Girl Stock Photos, Pictures &amp; Royalty-Free Images - iStock  | Mountain 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5,000+ Mountain Girl Stock Photos, Pictures &amp; Royalty-Free Images - iStock  | Mountain wo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7476" cy="23798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5B90A5" w14:textId="77777777" w:rsidR="00EB1FD2" w:rsidRDefault="00EB1FD2" w:rsidP="00EB1FD2"/>
          <w:p w14:paraId="63C8EAF9" w14:textId="77777777" w:rsidR="00EB1FD2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</w:pPr>
            <w:r>
              <w:t>Rubber Knife Gang</w:t>
            </w:r>
            <w:r>
              <w:tab/>
              <w:t>Tennessee mountain girl</w:t>
            </w:r>
          </w:p>
          <w:p w14:paraId="2DEB34EA" w14:textId="77777777" w:rsidR="00EB1FD2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</w:pPr>
            <w:r>
              <w:t>Foghorn Stringband</w:t>
            </w:r>
            <w:r>
              <w:tab/>
              <w:t>Rose in the mountain Tennessee girls</w:t>
            </w:r>
          </w:p>
          <w:p w14:paraId="3359C269" w14:textId="77777777" w:rsidR="00EB1FD2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</w:pPr>
            <w:r>
              <w:t>Billy Jacobs</w:t>
            </w:r>
            <w:r>
              <w:tab/>
              <w:t>Ozark mountain girl</w:t>
            </w:r>
          </w:p>
          <w:p w14:paraId="158401FA" w14:textId="77777777" w:rsidR="00EB1FD2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</w:pPr>
            <w:r>
              <w:t>Blackjack Crossing</w:t>
            </w:r>
            <w:r>
              <w:tab/>
              <w:t>Green mountain girl</w:t>
            </w:r>
          </w:p>
          <w:p w14:paraId="044C8068" w14:textId="77777777" w:rsidR="00EB1FD2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</w:pPr>
            <w:r>
              <w:t>Seth Sawyer Band</w:t>
            </w:r>
            <w:r>
              <w:tab/>
              <w:t>Green mountain girl</w:t>
            </w:r>
          </w:p>
          <w:p w14:paraId="05E6CC2F" w14:textId="77777777" w:rsidR="00EB1FD2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</w:pPr>
            <w:r>
              <w:t>Cody Shuler</w:t>
            </w:r>
            <w:r>
              <w:tab/>
              <w:t>Sally the mountain girl</w:t>
            </w:r>
          </w:p>
          <w:p w14:paraId="0233D59C" w14:textId="77777777" w:rsidR="00EB1FD2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</w:pPr>
            <w:r>
              <w:t>Alan Laney</w:t>
            </w:r>
            <w:r>
              <w:tab/>
              <w:t xml:space="preserve">Smokey mountain girl </w:t>
            </w:r>
          </w:p>
          <w:p w14:paraId="19966D6F" w14:textId="77777777" w:rsidR="00EB1FD2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</w:pPr>
            <w:r>
              <w:t>Swift Creek</w:t>
            </w:r>
            <w:r>
              <w:tab/>
              <w:t xml:space="preserve">Smokey mountain girl </w:t>
            </w:r>
          </w:p>
          <w:p w14:paraId="3AF0F1CD" w14:textId="77777777" w:rsidR="00EB1FD2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</w:pPr>
            <w:r>
              <w:t>(Carl McGhee)</w:t>
            </w:r>
          </w:p>
          <w:p w14:paraId="487911F9" w14:textId="77777777" w:rsidR="00EB1FD2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</w:pPr>
            <w:r>
              <w:t>Old Crow Medicine show</w:t>
            </w:r>
            <w:r>
              <w:tab/>
              <w:t xml:space="preserve">Smoky mountain girl </w:t>
            </w:r>
          </w:p>
          <w:p w14:paraId="67B368C1" w14:textId="77777777" w:rsidR="00EB1FD2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</w:pPr>
            <w:r>
              <w:t>Jesco Payne</w:t>
            </w:r>
            <w:r>
              <w:tab/>
              <w:t>Smoky mountain girl</w:t>
            </w:r>
          </w:p>
          <w:p w14:paraId="68C69225" w14:textId="77777777" w:rsidR="00EB1FD2" w:rsidRPr="0093406C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  <w:rPr>
                <w:i/>
                <w:iCs/>
              </w:rPr>
            </w:pPr>
            <w:r>
              <w:t>Stanley Brothers</w:t>
            </w:r>
            <w:r>
              <w:tab/>
              <w:t xml:space="preserve">How mountain girls can love </w:t>
            </w:r>
            <w:r w:rsidRPr="0093406C">
              <w:rPr>
                <w:i/>
                <w:iCs/>
              </w:rPr>
              <w:t>(Carter Stanley)</w:t>
            </w:r>
          </w:p>
          <w:p w14:paraId="24E19412" w14:textId="77777777" w:rsidR="00EB1FD2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</w:pPr>
            <w:r>
              <w:t>Doyle Lawson</w:t>
            </w:r>
            <w:r>
              <w:tab/>
              <w:t xml:space="preserve">Heart of a little mountain girl </w:t>
            </w:r>
          </w:p>
          <w:p w14:paraId="7CFA4F53" w14:textId="77777777" w:rsidR="00EB1FD2" w:rsidRPr="0093406C" w:rsidRDefault="00EB1FD2" w:rsidP="00EB1FD2">
            <w:pPr>
              <w:pStyle w:val="Lijstalinea"/>
              <w:tabs>
                <w:tab w:val="left" w:pos="3846"/>
              </w:tabs>
              <w:rPr>
                <w:i/>
                <w:i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</w:t>
            </w:r>
            <w:r w:rsidRPr="0093406C">
              <w:rPr>
                <w:i/>
                <w:iCs/>
              </w:rPr>
              <w:t>Marshall Wilborn</w:t>
            </w:r>
            <w:r>
              <w:rPr>
                <w:i/>
                <w:iCs/>
              </w:rPr>
              <w:t>)</w:t>
            </w:r>
          </w:p>
          <w:p w14:paraId="29C22CB9" w14:textId="77777777" w:rsidR="00EB1FD2" w:rsidRPr="0093406C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  <w:rPr>
                <w:i/>
                <w:iCs/>
              </w:rPr>
            </w:pPr>
            <w:r>
              <w:t>Gary Brewer</w:t>
            </w:r>
            <w:r>
              <w:tab/>
              <w:t xml:space="preserve">Girl from the mountain </w:t>
            </w:r>
            <w:r w:rsidRPr="0093406C">
              <w:rPr>
                <w:i/>
                <w:iCs/>
              </w:rPr>
              <w:t>(Gary Brewer)</w:t>
            </w:r>
          </w:p>
          <w:p w14:paraId="193A7B91" w14:textId="77777777" w:rsidR="00EB1FD2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</w:pPr>
            <w:r>
              <w:t>Palmetto Bluegrass</w:t>
            </w:r>
            <w:r>
              <w:tab/>
              <w:t xml:space="preserve">Bluegrass girl </w:t>
            </w:r>
          </w:p>
          <w:p w14:paraId="73A332A7" w14:textId="77777777" w:rsidR="00EB1FD2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</w:pPr>
            <w:r>
              <w:t>Cassie Dunn</w:t>
            </w:r>
            <w:r>
              <w:tab/>
              <w:t>Bluegrass girl</w:t>
            </w:r>
          </w:p>
          <w:p w14:paraId="56DB2DB9" w14:textId="77777777" w:rsidR="00EB1FD2" w:rsidRPr="0093406C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  <w:rPr>
                <w:i/>
                <w:iCs/>
              </w:rPr>
            </w:pPr>
            <w:r>
              <w:t>Wanda Vick</w:t>
            </w:r>
            <w:r>
              <w:tab/>
              <w:t xml:space="preserve">Bluegrass girl </w:t>
            </w:r>
            <w:r w:rsidRPr="0093406C">
              <w:rPr>
                <w:i/>
                <w:iCs/>
              </w:rPr>
              <w:t>(Wanda Vick)</w:t>
            </w:r>
          </w:p>
          <w:p w14:paraId="3175F231" w14:textId="77777777" w:rsidR="00EB1FD2" w:rsidRPr="0093406C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  <w:rPr>
                <w:i/>
                <w:iCs/>
              </w:rPr>
            </w:pPr>
            <w:r>
              <w:t>Sweet Potato Pie</w:t>
            </w:r>
            <w:r>
              <w:tab/>
              <w:t xml:space="preserve">I’m a Bluegrass Girl  </w:t>
            </w:r>
            <w:r w:rsidRPr="0093406C">
              <w:rPr>
                <w:i/>
                <w:iCs/>
              </w:rPr>
              <w:t>(Sonya Stead)</w:t>
            </w:r>
          </w:p>
          <w:p w14:paraId="14D90F6E" w14:textId="77777777" w:rsidR="00EB1FD2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</w:pPr>
            <w:r>
              <w:t>Rhonda Vincent</w:t>
            </w:r>
            <w:r>
              <w:tab/>
              <w:t xml:space="preserve">All American bluegrass girl </w:t>
            </w:r>
            <w:r>
              <w:rPr>
                <w:i/>
                <w:iCs/>
              </w:rPr>
              <w:t>(Rhonda Vincent)</w:t>
            </w:r>
          </w:p>
          <w:p w14:paraId="6631A954" w14:textId="77777777" w:rsidR="00EB1FD2" w:rsidRDefault="00EB1FD2" w:rsidP="00EB1FD2">
            <w:pPr>
              <w:pStyle w:val="Lijstalinea"/>
              <w:numPr>
                <w:ilvl w:val="0"/>
                <w:numId w:val="6"/>
              </w:numPr>
              <w:tabs>
                <w:tab w:val="left" w:pos="3846"/>
              </w:tabs>
              <w:spacing w:before="240"/>
            </w:pPr>
            <w:r>
              <w:t>Pinnacle Boys</w:t>
            </w:r>
            <w:r>
              <w:tab/>
              <w:t>Bluegrass women (</w:t>
            </w:r>
            <w:r w:rsidRPr="0093406C">
              <w:rPr>
                <w:i/>
                <w:iCs/>
              </w:rPr>
              <w:t>Mathis &amp; Brewster</w:t>
            </w:r>
          </w:p>
          <w:p w14:paraId="1A39E877" w14:textId="77777777" w:rsidR="00EB1FD2" w:rsidRDefault="00EB1FD2" w:rsidP="00EB1FD2"/>
          <w:p w14:paraId="7A867FCD" w14:textId="77777777" w:rsidR="008D3A44" w:rsidRDefault="008D3A44" w:rsidP="00741557">
            <w:pPr>
              <w:tabs>
                <w:tab w:val="left" w:pos="4789"/>
              </w:tabs>
            </w:pPr>
          </w:p>
          <w:p w14:paraId="14E1E2A5" w14:textId="77777777" w:rsidR="008A63D9" w:rsidRPr="00600258" w:rsidRDefault="008A63D9" w:rsidP="003944CF">
            <w:pPr>
              <w:tabs>
                <w:tab w:val="left" w:pos="4789"/>
              </w:tabs>
              <w:jc w:val="center"/>
            </w:pPr>
          </w:p>
        </w:tc>
      </w:tr>
    </w:tbl>
    <w:p w14:paraId="12F64A75" w14:textId="77777777" w:rsidR="009960CC" w:rsidRPr="009960CC" w:rsidRDefault="009960CC">
      <w:pPr>
        <w:rPr>
          <w:sz w:val="4"/>
          <w:szCs w:val="4"/>
        </w:rPr>
      </w:pPr>
      <w:r w:rsidRPr="009960CC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454" w14:paraId="13E0D87C" w14:textId="77777777" w:rsidTr="00540454">
        <w:tc>
          <w:tcPr>
            <w:tcW w:w="9062" w:type="dxa"/>
            <w:shd w:val="clear" w:color="auto" w:fill="FFE599" w:themeFill="accent4" w:themeFillTint="66"/>
          </w:tcPr>
          <w:p w14:paraId="5F43457C" w14:textId="24D55D98" w:rsidR="00741557" w:rsidRPr="002523DD" w:rsidRDefault="00741557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lastRenderedPageBreak/>
              <w:t>De vorige week</w:t>
            </w:r>
          </w:p>
          <w:p w14:paraId="32CD8AD4" w14:textId="77777777" w:rsidR="00741557" w:rsidRPr="00600258" w:rsidRDefault="00741557" w:rsidP="00741557">
            <w:pPr>
              <w:jc w:val="center"/>
            </w:pPr>
            <w:r w:rsidRPr="00600258">
              <w:t>Wilt u luisteren naar het programma van de vorige week?</w:t>
            </w:r>
          </w:p>
          <w:p w14:paraId="2E1DF124" w14:textId="520F2723" w:rsidR="00741557" w:rsidRDefault="00741557" w:rsidP="00A72927">
            <w:pPr>
              <w:jc w:val="center"/>
            </w:pPr>
            <w:r w:rsidRPr="00600258">
              <w:t>Control+klik op onderstaande links</w:t>
            </w:r>
          </w:p>
          <w:p w14:paraId="5923172B" w14:textId="77777777" w:rsidR="00A72927" w:rsidRDefault="00A72927" w:rsidP="00A72927"/>
          <w:p w14:paraId="4A72FC0C" w14:textId="2C054BCC" w:rsidR="005C4262" w:rsidRDefault="00A72927" w:rsidP="00A72927">
            <w:r>
              <w:t xml:space="preserve">Zondag </w:t>
            </w:r>
            <w:r w:rsidR="00EB1FD2">
              <w:t>5 januari,</w:t>
            </w:r>
            <w:r>
              <w:t xml:space="preserve"> Waterland CB</w:t>
            </w:r>
            <w:r w:rsidR="005C4262">
              <w:t>: niet uitgezonden</w:t>
            </w:r>
          </w:p>
          <w:p w14:paraId="5CA544B5" w14:textId="77777777" w:rsidR="00A72927" w:rsidRDefault="00A72927" w:rsidP="00A72927">
            <w:pPr>
              <w:jc w:val="center"/>
            </w:pPr>
          </w:p>
          <w:p w14:paraId="43FAD1C4" w14:textId="3A97D704" w:rsidR="002523DD" w:rsidRDefault="002523DD" w:rsidP="00741557">
            <w:r>
              <w:t xml:space="preserve">Dinsdag </w:t>
            </w:r>
            <w:r w:rsidR="00EB1FD2">
              <w:t>7 januari,</w:t>
            </w:r>
            <w:r>
              <w:t xml:space="preserve"> Country &amp; Bluegrass N</w:t>
            </w:r>
            <w:r w:rsidR="007403AA">
              <w:t>ie</w:t>
            </w:r>
            <w:r>
              <w:t>U</w:t>
            </w:r>
            <w:r w:rsidR="007403AA">
              <w:t>w</w:t>
            </w:r>
          </w:p>
          <w:p w14:paraId="0187E2DA" w14:textId="7DDF905A" w:rsidR="002523DD" w:rsidRDefault="005C4262" w:rsidP="00741557">
            <w:hyperlink r:id="rId26" w:history="1">
              <w:r w:rsidRPr="005C4262">
                <w:rPr>
                  <w:rStyle w:val="Hyperlink"/>
                </w:rPr>
                <w:t>https://hans.vdveen.org/muziek/A - COUNTRY NU (pas verschenen)/436A - C&amp;BG Nieuw - 2025-01-07.mp3</w:t>
              </w:r>
            </w:hyperlink>
          </w:p>
          <w:p w14:paraId="64E3C7C2" w14:textId="77777777" w:rsidR="002523DD" w:rsidRDefault="002523DD" w:rsidP="00741557"/>
          <w:p w14:paraId="4DB8D0A3" w14:textId="6128CED9" w:rsidR="00741557" w:rsidRPr="00600258" w:rsidRDefault="002523DD" w:rsidP="00741557">
            <w:r>
              <w:t>D</w:t>
            </w:r>
            <w:r w:rsidR="00741557">
              <w:t xml:space="preserve">insdag </w:t>
            </w:r>
            <w:r w:rsidR="00EB1FD2">
              <w:t xml:space="preserve">7 januari, </w:t>
            </w:r>
            <w:r w:rsidR="00741557" w:rsidRPr="00600258">
              <w:t xml:space="preserve">Noordkop Country: </w:t>
            </w:r>
            <w:r w:rsidR="00741557">
              <w:t xml:space="preserve"> </w:t>
            </w:r>
            <w:r w:rsidR="00EB1FD2">
              <w:t>Overleden in 2024 - 4</w:t>
            </w:r>
          </w:p>
          <w:p w14:paraId="4628DFE5" w14:textId="6B5316CA" w:rsidR="00741557" w:rsidRDefault="005C4262" w:rsidP="00741557">
            <w:hyperlink r:id="rId27" w:history="1">
              <w:r w:rsidRPr="005C4262">
                <w:rPr>
                  <w:rStyle w:val="Hyperlink"/>
                </w:rPr>
                <w:t>https://hans.vdveen.org/muziek/B - NOORDKOP COUNTRY/436B - R-N Country - 2025-01-07 - Overleden in 2024 (5).mp3</w:t>
              </w:r>
            </w:hyperlink>
          </w:p>
          <w:p w14:paraId="695346B1" w14:textId="77777777" w:rsidR="000503CC" w:rsidRPr="00600258" w:rsidRDefault="000503CC" w:rsidP="00741557"/>
          <w:p w14:paraId="29223680" w14:textId="41E238C3" w:rsidR="00741557" w:rsidRDefault="00741557" w:rsidP="00741557">
            <w:r>
              <w:t xml:space="preserve">dinsdag </w:t>
            </w:r>
            <w:r w:rsidR="00EB1FD2">
              <w:t xml:space="preserve">7 januari, </w:t>
            </w:r>
            <w:r w:rsidRPr="00600258">
              <w:t xml:space="preserve">Noordkop Bluegrass: </w:t>
            </w:r>
            <w:r w:rsidR="005C4262">
              <w:t>verkeerd progamma uitgezonden</w:t>
            </w:r>
          </w:p>
          <w:p w14:paraId="51A4847E" w14:textId="2F7BAD24" w:rsidR="0089162F" w:rsidRDefault="0089162F" w:rsidP="00741557"/>
          <w:p w14:paraId="045C3B03" w14:textId="77777777" w:rsidR="000503CC" w:rsidRDefault="000503CC" w:rsidP="00741557"/>
          <w:p w14:paraId="5261FAD6" w14:textId="77777777" w:rsidR="00540454" w:rsidRPr="00600258" w:rsidRDefault="00540454" w:rsidP="00741557">
            <w:pPr>
              <w:jc w:val="center"/>
            </w:pPr>
          </w:p>
        </w:tc>
      </w:tr>
    </w:tbl>
    <w:p w14:paraId="33DDC060" w14:textId="77777777" w:rsidR="00364639" w:rsidRDefault="00364639"/>
    <w:p w14:paraId="5D29E69C" w14:textId="77777777" w:rsidR="00C8479C" w:rsidRDefault="00C8479C"/>
    <w:p w14:paraId="2B80D04E" w14:textId="77777777" w:rsidR="00C8479C" w:rsidRDefault="00C8479C"/>
    <w:p w14:paraId="07C40DD1" w14:textId="77777777" w:rsidR="00C8479C" w:rsidRDefault="00C8479C"/>
    <w:p w14:paraId="0752B75D" w14:textId="77777777" w:rsidR="00B92B6A" w:rsidRDefault="00B92B6A"/>
    <w:p w14:paraId="0B511340" w14:textId="77777777" w:rsidR="00B92B6A" w:rsidRDefault="00B92B6A"/>
    <w:p w14:paraId="405C3506" w14:textId="77777777" w:rsidR="00B92B6A" w:rsidRDefault="00B92B6A"/>
    <w:p w14:paraId="2C6AF88E" w14:textId="77777777" w:rsidR="00B92B6A" w:rsidRDefault="00B92B6A"/>
    <w:p w14:paraId="1ECE1D1B" w14:textId="77777777" w:rsidR="00B92B6A" w:rsidRDefault="00B92B6A"/>
    <w:p w14:paraId="643F4D27" w14:textId="77777777" w:rsidR="00B92B6A" w:rsidRDefault="00B92B6A"/>
    <w:p w14:paraId="6B7FC1C8" w14:textId="77777777" w:rsidR="00B92B6A" w:rsidRDefault="00B92B6A"/>
    <w:p w14:paraId="1F3A1616" w14:textId="77777777" w:rsidR="00B92B6A" w:rsidRDefault="00B92B6A"/>
    <w:p w14:paraId="126E0A5C" w14:textId="77777777" w:rsidR="00B92B6A" w:rsidRDefault="00B92B6A"/>
    <w:p w14:paraId="22902006" w14:textId="77777777" w:rsidR="00B92B6A" w:rsidRDefault="00B92B6A"/>
    <w:p w14:paraId="0E294D4A" w14:textId="77777777" w:rsidR="00B92B6A" w:rsidRDefault="00B92B6A"/>
    <w:p w14:paraId="6186D1D1" w14:textId="77777777" w:rsidR="00B92B6A" w:rsidRDefault="00B92B6A"/>
    <w:p w14:paraId="0C2C3923" w14:textId="77777777" w:rsidR="00B92B6A" w:rsidRDefault="00B92B6A"/>
    <w:p w14:paraId="1798B102" w14:textId="77777777" w:rsidR="00B92B6A" w:rsidRDefault="00B92B6A"/>
    <w:p w14:paraId="57CB6388" w14:textId="77777777" w:rsidR="00B92B6A" w:rsidRDefault="00B92B6A"/>
    <w:sectPr w:rsidR="00B9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49F7"/>
    <w:multiLevelType w:val="hybridMultilevel"/>
    <w:tmpl w:val="8FF4EA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7F6"/>
    <w:multiLevelType w:val="hybridMultilevel"/>
    <w:tmpl w:val="E4C86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BBA"/>
    <w:multiLevelType w:val="hybridMultilevel"/>
    <w:tmpl w:val="398AE8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30D87"/>
    <w:multiLevelType w:val="hybridMultilevel"/>
    <w:tmpl w:val="66926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D62A5"/>
    <w:multiLevelType w:val="hybridMultilevel"/>
    <w:tmpl w:val="579451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40F93"/>
    <w:multiLevelType w:val="hybridMultilevel"/>
    <w:tmpl w:val="5BE856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A523D"/>
    <w:multiLevelType w:val="hybridMultilevel"/>
    <w:tmpl w:val="5DDC1B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12BEA"/>
    <w:multiLevelType w:val="hybridMultilevel"/>
    <w:tmpl w:val="F2A06F1C"/>
    <w:lvl w:ilvl="0" w:tplc="0413000F">
      <w:start w:val="1"/>
      <w:numFmt w:val="decimal"/>
      <w:lvlText w:val="%1."/>
      <w:lvlJc w:val="left"/>
      <w:pPr>
        <w:ind w:left="747" w:hanging="360"/>
      </w:pPr>
    </w:lvl>
    <w:lvl w:ilvl="1" w:tplc="04130019" w:tentative="1">
      <w:start w:val="1"/>
      <w:numFmt w:val="lowerLetter"/>
      <w:lvlText w:val="%2."/>
      <w:lvlJc w:val="left"/>
      <w:pPr>
        <w:ind w:left="1467" w:hanging="360"/>
      </w:pPr>
    </w:lvl>
    <w:lvl w:ilvl="2" w:tplc="0413001B" w:tentative="1">
      <w:start w:val="1"/>
      <w:numFmt w:val="lowerRoman"/>
      <w:lvlText w:val="%3."/>
      <w:lvlJc w:val="right"/>
      <w:pPr>
        <w:ind w:left="2187" w:hanging="180"/>
      </w:pPr>
    </w:lvl>
    <w:lvl w:ilvl="3" w:tplc="0413000F" w:tentative="1">
      <w:start w:val="1"/>
      <w:numFmt w:val="decimal"/>
      <w:lvlText w:val="%4."/>
      <w:lvlJc w:val="left"/>
      <w:pPr>
        <w:ind w:left="2907" w:hanging="360"/>
      </w:pPr>
    </w:lvl>
    <w:lvl w:ilvl="4" w:tplc="04130019" w:tentative="1">
      <w:start w:val="1"/>
      <w:numFmt w:val="lowerLetter"/>
      <w:lvlText w:val="%5."/>
      <w:lvlJc w:val="left"/>
      <w:pPr>
        <w:ind w:left="3627" w:hanging="360"/>
      </w:pPr>
    </w:lvl>
    <w:lvl w:ilvl="5" w:tplc="0413001B" w:tentative="1">
      <w:start w:val="1"/>
      <w:numFmt w:val="lowerRoman"/>
      <w:lvlText w:val="%6."/>
      <w:lvlJc w:val="right"/>
      <w:pPr>
        <w:ind w:left="4347" w:hanging="180"/>
      </w:pPr>
    </w:lvl>
    <w:lvl w:ilvl="6" w:tplc="0413000F" w:tentative="1">
      <w:start w:val="1"/>
      <w:numFmt w:val="decimal"/>
      <w:lvlText w:val="%7."/>
      <w:lvlJc w:val="left"/>
      <w:pPr>
        <w:ind w:left="5067" w:hanging="360"/>
      </w:pPr>
    </w:lvl>
    <w:lvl w:ilvl="7" w:tplc="04130019" w:tentative="1">
      <w:start w:val="1"/>
      <w:numFmt w:val="lowerLetter"/>
      <w:lvlText w:val="%8."/>
      <w:lvlJc w:val="left"/>
      <w:pPr>
        <w:ind w:left="5787" w:hanging="360"/>
      </w:pPr>
    </w:lvl>
    <w:lvl w:ilvl="8" w:tplc="0413001B" w:tentative="1">
      <w:start w:val="1"/>
      <w:numFmt w:val="lowerRoman"/>
      <w:lvlText w:val="%9."/>
      <w:lvlJc w:val="right"/>
      <w:pPr>
        <w:ind w:left="6507" w:hanging="180"/>
      </w:pPr>
    </w:lvl>
  </w:abstractNum>
  <w:num w:numId="1" w16cid:durableId="1264260416">
    <w:abstractNumId w:val="0"/>
  </w:num>
  <w:num w:numId="2" w16cid:durableId="1712340444">
    <w:abstractNumId w:val="3"/>
  </w:num>
  <w:num w:numId="3" w16cid:durableId="585892527">
    <w:abstractNumId w:val="5"/>
  </w:num>
  <w:num w:numId="4" w16cid:durableId="95374539">
    <w:abstractNumId w:val="1"/>
  </w:num>
  <w:num w:numId="5" w16cid:durableId="818108034">
    <w:abstractNumId w:val="2"/>
  </w:num>
  <w:num w:numId="6" w16cid:durableId="26637232">
    <w:abstractNumId w:val="6"/>
  </w:num>
  <w:num w:numId="7" w16cid:durableId="96222514">
    <w:abstractNumId w:val="7"/>
  </w:num>
  <w:num w:numId="8" w16cid:durableId="1375499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9C"/>
    <w:rsid w:val="00021E32"/>
    <w:rsid w:val="000503CC"/>
    <w:rsid w:val="00064A50"/>
    <w:rsid w:val="000A0743"/>
    <w:rsid w:val="00102968"/>
    <w:rsid w:val="001310E4"/>
    <w:rsid w:val="001313AC"/>
    <w:rsid w:val="00153970"/>
    <w:rsid w:val="001C3C86"/>
    <w:rsid w:val="001E44CC"/>
    <w:rsid w:val="001E7CC3"/>
    <w:rsid w:val="002412FC"/>
    <w:rsid w:val="002523DD"/>
    <w:rsid w:val="0029709E"/>
    <w:rsid w:val="002B19D0"/>
    <w:rsid w:val="002F117C"/>
    <w:rsid w:val="00364639"/>
    <w:rsid w:val="00384ADF"/>
    <w:rsid w:val="003944CF"/>
    <w:rsid w:val="003B30C7"/>
    <w:rsid w:val="004D350D"/>
    <w:rsid w:val="004F56FD"/>
    <w:rsid w:val="0051011C"/>
    <w:rsid w:val="005302D1"/>
    <w:rsid w:val="00540454"/>
    <w:rsid w:val="00560152"/>
    <w:rsid w:val="005761D6"/>
    <w:rsid w:val="005C4262"/>
    <w:rsid w:val="005C55FE"/>
    <w:rsid w:val="005E1A02"/>
    <w:rsid w:val="005F64E5"/>
    <w:rsid w:val="00600258"/>
    <w:rsid w:val="00677AD9"/>
    <w:rsid w:val="00701F7C"/>
    <w:rsid w:val="007403AA"/>
    <w:rsid w:val="00741557"/>
    <w:rsid w:val="007954D0"/>
    <w:rsid w:val="007C460D"/>
    <w:rsid w:val="0089162F"/>
    <w:rsid w:val="008A63D9"/>
    <w:rsid w:val="008C089B"/>
    <w:rsid w:val="008D0381"/>
    <w:rsid w:val="008D3A44"/>
    <w:rsid w:val="008F30DE"/>
    <w:rsid w:val="008F5EC1"/>
    <w:rsid w:val="008F66D3"/>
    <w:rsid w:val="0092620B"/>
    <w:rsid w:val="00933CB7"/>
    <w:rsid w:val="00934D09"/>
    <w:rsid w:val="0099507E"/>
    <w:rsid w:val="009960CC"/>
    <w:rsid w:val="00A51C4D"/>
    <w:rsid w:val="00A72927"/>
    <w:rsid w:val="00A73F66"/>
    <w:rsid w:val="00AB7A96"/>
    <w:rsid w:val="00AC7CC9"/>
    <w:rsid w:val="00AF1908"/>
    <w:rsid w:val="00B36006"/>
    <w:rsid w:val="00B53A5A"/>
    <w:rsid w:val="00B66FAC"/>
    <w:rsid w:val="00B83577"/>
    <w:rsid w:val="00B92B6A"/>
    <w:rsid w:val="00BC44FB"/>
    <w:rsid w:val="00C02E21"/>
    <w:rsid w:val="00C8479C"/>
    <w:rsid w:val="00C8685D"/>
    <w:rsid w:val="00CB3CD6"/>
    <w:rsid w:val="00D27BFE"/>
    <w:rsid w:val="00D312B2"/>
    <w:rsid w:val="00D56F90"/>
    <w:rsid w:val="00D867D2"/>
    <w:rsid w:val="00E206CB"/>
    <w:rsid w:val="00E924C5"/>
    <w:rsid w:val="00EB1FD2"/>
    <w:rsid w:val="00F05115"/>
    <w:rsid w:val="00F1017B"/>
    <w:rsid w:val="00FB08D8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4C0"/>
  <w15:chartTrackingRefBased/>
  <w15:docId w15:val="{6EA9D69A-D6E6-4B64-BF03-C047A58D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8479C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D3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06C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4045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s://hans.vdveen.org/muziek/A%20-%20COUNTRY%20NU%20(pas%20verschenen)/436A%20-%20C&amp;BG%20Nieuw%20-%202025-01-07.mp3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hyperlink" Target="http://hans.vdveen.org/muziek/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egionoordkop.nl/live-radio/" TargetMode="External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hyperlink" Target="https://rtvpurmerend.nl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regionoordkop.nl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hyperlink" Target="https://hans.vdveen.org/muziek/B%20-%20NOORDKOP%20COUNTRY/436B%20-%20R-N%20Country%20-%202025-01-07%20-%20Overleden%20in%202024%20(5).mp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3D7B-03F0-4FCC-BBD3-171A1697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822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 Van der Veen</cp:lastModifiedBy>
  <cp:revision>71</cp:revision>
  <dcterms:created xsi:type="dcterms:W3CDTF">2017-10-06T09:53:00Z</dcterms:created>
  <dcterms:modified xsi:type="dcterms:W3CDTF">2025-01-11T17:53:00Z</dcterms:modified>
</cp:coreProperties>
</file>